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53A79C" w14:textId="20F4A220" w:rsidR="00084CDC" w:rsidRDefault="00514656" w:rsidP="00514656">
      <w:pPr>
        <w:pStyle w:val="ListParagraph"/>
        <w:numPr>
          <w:ilvl w:val="0"/>
          <w:numId w:val="1"/>
        </w:numPr>
      </w:pPr>
      <w:r w:rsidRPr="00514656">
        <w:t>Create an Instance of Application Insights</w:t>
      </w:r>
    </w:p>
    <w:p w14:paraId="3C79E496" w14:textId="37A2A6E3" w:rsidR="00514656" w:rsidRDefault="00514656" w:rsidP="00514656">
      <w:pPr>
        <w:pStyle w:val="ListParagraph"/>
        <w:numPr>
          <w:ilvl w:val="0"/>
          <w:numId w:val="2"/>
        </w:numPr>
      </w:pPr>
      <w:r w:rsidRPr="00514656">
        <w:t>Screenshot showing the creation of an Application Insights instance in the Azure portal.</w:t>
      </w:r>
    </w:p>
    <w:p w14:paraId="293D5739" w14:textId="3E17DBF0" w:rsidR="00514656" w:rsidRDefault="000F1A6C" w:rsidP="00514656">
      <w:r w:rsidRPr="000F1A6C">
        <w:drawing>
          <wp:inline distT="0" distB="0" distL="0" distR="0" wp14:anchorId="345D4F8B" wp14:editId="37B9837F">
            <wp:extent cx="6858000" cy="3887470"/>
            <wp:effectExtent l="0" t="0" r="0" b="0"/>
            <wp:docPr id="1654278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7879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656" w:rsidRPr="00514656">
        <w:rPr>
          <w:noProof/>
        </w:rPr>
        <w:drawing>
          <wp:inline distT="0" distB="0" distL="0" distR="0" wp14:anchorId="40FF5716" wp14:editId="16135C13">
            <wp:extent cx="6858000" cy="2114550"/>
            <wp:effectExtent l="0" t="0" r="0" b="0"/>
            <wp:docPr id="117975198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51989" name="Picture 1" descr="A computer screen shot of a computer cod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756E" w14:textId="77777777" w:rsidR="00514656" w:rsidRDefault="00514656" w:rsidP="00514656"/>
    <w:p w14:paraId="3FBFD807" w14:textId="0677A359" w:rsidR="00514656" w:rsidRDefault="00514656" w:rsidP="00514656">
      <w:pPr>
        <w:pStyle w:val="ListParagraph"/>
        <w:numPr>
          <w:ilvl w:val="0"/>
          <w:numId w:val="1"/>
        </w:numPr>
      </w:pPr>
      <w:r w:rsidRPr="00514656">
        <w:t>Enable Connection to Application Insights</w:t>
      </w:r>
    </w:p>
    <w:p w14:paraId="1102BB79" w14:textId="088C202E" w:rsidR="00514656" w:rsidRDefault="00514656" w:rsidP="00514656">
      <w:pPr>
        <w:pStyle w:val="ListParagraph"/>
        <w:numPr>
          <w:ilvl w:val="0"/>
          <w:numId w:val="2"/>
        </w:numPr>
      </w:pPr>
      <w:r w:rsidRPr="00514656">
        <w:t>Screenshot demonstrating integration with Application Insights.</w:t>
      </w:r>
    </w:p>
    <w:p w14:paraId="2F3C21B2" w14:textId="21658CE3" w:rsidR="00514656" w:rsidRDefault="00514656" w:rsidP="00514656">
      <w:r w:rsidRPr="00514656">
        <w:rPr>
          <w:noProof/>
        </w:rPr>
        <w:drawing>
          <wp:inline distT="0" distB="0" distL="0" distR="0" wp14:anchorId="5F9F511F" wp14:editId="4FDAB1B0">
            <wp:extent cx="6858000" cy="1509395"/>
            <wp:effectExtent l="0" t="0" r="0" b="0"/>
            <wp:docPr id="1695174776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74776" name="Picture 1" descr="A computer code with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FF76" w14:textId="77777777" w:rsidR="000F1A6C" w:rsidRPr="000F1A6C" w:rsidRDefault="00514656" w:rsidP="00514656">
      <w:pPr>
        <w:pStyle w:val="ListParagraph"/>
        <w:numPr>
          <w:ilvl w:val="0"/>
          <w:numId w:val="2"/>
        </w:numPr>
      </w:pPr>
      <w:r w:rsidRPr="00514656">
        <w:lastRenderedPageBreak/>
        <w:t>Screenshots of the deployed PetStore services with enabled Application Insights connections.</w:t>
      </w:r>
    </w:p>
    <w:p w14:paraId="19CC5361" w14:textId="62F66E2F" w:rsidR="00514656" w:rsidRDefault="000F1A6C" w:rsidP="000F1A6C">
      <w:r w:rsidRPr="000F1A6C">
        <w:drawing>
          <wp:inline distT="0" distB="0" distL="0" distR="0" wp14:anchorId="5C9711DB" wp14:editId="79A5D71A">
            <wp:extent cx="6858000" cy="3571240"/>
            <wp:effectExtent l="0" t="0" r="0" b="0"/>
            <wp:docPr id="1967094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9400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A6C">
        <w:rPr>
          <w:noProof/>
        </w:rPr>
        <w:t xml:space="preserve"> </w:t>
      </w:r>
    </w:p>
    <w:p w14:paraId="6A19C81A" w14:textId="77777777" w:rsidR="00514656" w:rsidRDefault="00514656" w:rsidP="00514656">
      <w:pPr>
        <w:rPr>
          <w:lang w:val="ru-RU"/>
        </w:rPr>
      </w:pPr>
    </w:p>
    <w:p w14:paraId="1D948AE9" w14:textId="77777777" w:rsidR="000F1A6C" w:rsidRDefault="000F1A6C" w:rsidP="00514656">
      <w:pPr>
        <w:rPr>
          <w:lang w:val="ru-RU"/>
        </w:rPr>
      </w:pPr>
    </w:p>
    <w:p w14:paraId="55ABFB10" w14:textId="77777777" w:rsidR="000F1A6C" w:rsidRDefault="000F1A6C" w:rsidP="00514656">
      <w:pPr>
        <w:rPr>
          <w:lang w:val="ru-RU"/>
        </w:rPr>
      </w:pPr>
    </w:p>
    <w:p w14:paraId="33301C0D" w14:textId="77777777" w:rsidR="000F1A6C" w:rsidRDefault="000F1A6C" w:rsidP="00514656">
      <w:pPr>
        <w:rPr>
          <w:lang w:val="ru-RU"/>
        </w:rPr>
      </w:pPr>
    </w:p>
    <w:p w14:paraId="37A4A75F" w14:textId="77777777" w:rsidR="000F1A6C" w:rsidRDefault="000F1A6C" w:rsidP="00514656">
      <w:pPr>
        <w:rPr>
          <w:lang w:val="ru-RU"/>
        </w:rPr>
      </w:pPr>
    </w:p>
    <w:p w14:paraId="4E1E5587" w14:textId="77777777" w:rsidR="000F1A6C" w:rsidRDefault="000F1A6C" w:rsidP="00514656">
      <w:pPr>
        <w:rPr>
          <w:lang w:val="ru-RU"/>
        </w:rPr>
      </w:pPr>
    </w:p>
    <w:p w14:paraId="04C83043" w14:textId="77777777" w:rsidR="000F1A6C" w:rsidRDefault="000F1A6C" w:rsidP="00514656">
      <w:pPr>
        <w:rPr>
          <w:lang w:val="ru-RU"/>
        </w:rPr>
      </w:pPr>
    </w:p>
    <w:p w14:paraId="2C969991" w14:textId="77777777" w:rsidR="000F1A6C" w:rsidRDefault="000F1A6C" w:rsidP="00514656">
      <w:pPr>
        <w:rPr>
          <w:lang w:val="ru-RU"/>
        </w:rPr>
      </w:pPr>
    </w:p>
    <w:p w14:paraId="71263B43" w14:textId="77777777" w:rsidR="000F1A6C" w:rsidRDefault="000F1A6C" w:rsidP="00514656">
      <w:pPr>
        <w:rPr>
          <w:lang w:val="ru-RU"/>
        </w:rPr>
      </w:pPr>
    </w:p>
    <w:p w14:paraId="6EEF5086" w14:textId="77777777" w:rsidR="000F1A6C" w:rsidRDefault="000F1A6C" w:rsidP="00514656">
      <w:pPr>
        <w:rPr>
          <w:lang w:val="ru-RU"/>
        </w:rPr>
      </w:pPr>
    </w:p>
    <w:p w14:paraId="53D689D1" w14:textId="77777777" w:rsidR="000F1A6C" w:rsidRDefault="000F1A6C" w:rsidP="00514656">
      <w:pPr>
        <w:rPr>
          <w:lang w:val="ru-RU"/>
        </w:rPr>
      </w:pPr>
    </w:p>
    <w:p w14:paraId="75316C41" w14:textId="77777777" w:rsidR="000F1A6C" w:rsidRDefault="000F1A6C" w:rsidP="00514656">
      <w:pPr>
        <w:rPr>
          <w:lang w:val="ru-RU"/>
        </w:rPr>
      </w:pPr>
    </w:p>
    <w:p w14:paraId="63D07DA8" w14:textId="77777777" w:rsidR="000F1A6C" w:rsidRDefault="000F1A6C" w:rsidP="00514656">
      <w:pPr>
        <w:rPr>
          <w:lang w:val="ru-RU"/>
        </w:rPr>
      </w:pPr>
    </w:p>
    <w:p w14:paraId="2FFF3495" w14:textId="77777777" w:rsidR="000F1A6C" w:rsidRDefault="000F1A6C" w:rsidP="00514656">
      <w:pPr>
        <w:rPr>
          <w:lang w:val="ru-RU"/>
        </w:rPr>
      </w:pPr>
    </w:p>
    <w:p w14:paraId="13D2CF9F" w14:textId="77777777" w:rsidR="000F1A6C" w:rsidRDefault="000F1A6C" w:rsidP="00514656">
      <w:pPr>
        <w:rPr>
          <w:lang w:val="ru-RU"/>
        </w:rPr>
      </w:pPr>
    </w:p>
    <w:p w14:paraId="0BAA9A92" w14:textId="77777777" w:rsidR="000F1A6C" w:rsidRPr="000F1A6C" w:rsidRDefault="000F1A6C" w:rsidP="00514656">
      <w:pPr>
        <w:rPr>
          <w:lang w:val="ru-RU"/>
        </w:rPr>
      </w:pPr>
    </w:p>
    <w:p w14:paraId="47D64AD7" w14:textId="58211D47" w:rsidR="00514656" w:rsidRDefault="00514656" w:rsidP="00514656">
      <w:pPr>
        <w:pStyle w:val="ListParagraph"/>
        <w:numPr>
          <w:ilvl w:val="0"/>
          <w:numId w:val="1"/>
        </w:numPr>
      </w:pPr>
      <w:r w:rsidRPr="00514656">
        <w:lastRenderedPageBreak/>
        <w:t>Browse the Pet Store Website</w:t>
      </w:r>
    </w:p>
    <w:p w14:paraId="195565F3" w14:textId="191DA8F0" w:rsidR="00514656" w:rsidRDefault="00514656" w:rsidP="00514656">
      <w:pPr>
        <w:pStyle w:val="ListParagraph"/>
        <w:numPr>
          <w:ilvl w:val="0"/>
          <w:numId w:val="2"/>
        </w:numPr>
      </w:pPr>
      <w:r w:rsidRPr="00514656">
        <w:t>Screenshots capturing the process of adding multiple products to the shopping cart on the Pet Store website.</w:t>
      </w:r>
    </w:p>
    <w:p w14:paraId="01231934" w14:textId="5426BA27" w:rsidR="00514656" w:rsidRDefault="00514656" w:rsidP="00514656">
      <w:r w:rsidRPr="00514656">
        <w:rPr>
          <w:noProof/>
        </w:rPr>
        <w:drawing>
          <wp:inline distT="0" distB="0" distL="0" distR="0" wp14:anchorId="6CC0529E" wp14:editId="21D9A9D1">
            <wp:extent cx="6858000" cy="7731760"/>
            <wp:effectExtent l="0" t="0" r="0" b="2540"/>
            <wp:docPr id="367029518" name="Picture 1" descr="A screenshot of a shopping c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9518" name="Picture 1" descr="A screenshot of a shopping car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3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1A39" w14:textId="77777777" w:rsidR="00514656" w:rsidRDefault="00514656" w:rsidP="00514656"/>
    <w:p w14:paraId="720BC7AF" w14:textId="77777777" w:rsidR="00514656" w:rsidRDefault="00514656" w:rsidP="00514656"/>
    <w:p w14:paraId="7EE2B0DE" w14:textId="53A22700" w:rsidR="00514656" w:rsidRDefault="00514656" w:rsidP="00514656">
      <w:pPr>
        <w:pStyle w:val="ListParagraph"/>
        <w:numPr>
          <w:ilvl w:val="0"/>
          <w:numId w:val="1"/>
        </w:numPr>
      </w:pPr>
      <w:r w:rsidRPr="00514656">
        <w:lastRenderedPageBreak/>
        <w:t>Check Application Insights</w:t>
      </w:r>
    </w:p>
    <w:p w14:paraId="129653A1" w14:textId="3A80DBC8" w:rsidR="00514656" w:rsidRDefault="00514656" w:rsidP="00514656">
      <w:pPr>
        <w:pStyle w:val="ListParagraph"/>
        <w:numPr>
          <w:ilvl w:val="0"/>
          <w:numId w:val="2"/>
        </w:numPr>
      </w:pPr>
      <w:r w:rsidRPr="00514656">
        <w:t>Overview tab displaying incoming requests and failures.</w:t>
      </w:r>
    </w:p>
    <w:p w14:paraId="055B9CB4" w14:textId="303EDC97" w:rsidR="00514656" w:rsidRDefault="00514656" w:rsidP="00514656">
      <w:r w:rsidRPr="00514656">
        <w:rPr>
          <w:noProof/>
        </w:rPr>
        <w:drawing>
          <wp:inline distT="0" distB="0" distL="0" distR="0" wp14:anchorId="76A15E00" wp14:editId="6F710F0D">
            <wp:extent cx="6858000" cy="3735070"/>
            <wp:effectExtent l="0" t="0" r="0" b="0"/>
            <wp:docPr id="1351540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4004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B2D1" w14:textId="7B246E6D" w:rsidR="00514656" w:rsidRDefault="00514656" w:rsidP="00514656">
      <w:pPr>
        <w:pStyle w:val="ListParagraph"/>
        <w:numPr>
          <w:ilvl w:val="0"/>
          <w:numId w:val="2"/>
        </w:numPr>
      </w:pPr>
      <w:r w:rsidRPr="00514656">
        <w:t>Live metrics tab displaying real-time metrics.</w:t>
      </w:r>
    </w:p>
    <w:p w14:paraId="31FDEE3F" w14:textId="19CB8BEB" w:rsidR="00514656" w:rsidRDefault="00246E9C" w:rsidP="00514656">
      <w:r w:rsidRPr="00246E9C">
        <w:rPr>
          <w:noProof/>
        </w:rPr>
        <w:drawing>
          <wp:inline distT="0" distB="0" distL="0" distR="0" wp14:anchorId="30C38905" wp14:editId="34AB07FB">
            <wp:extent cx="6858000" cy="3735070"/>
            <wp:effectExtent l="0" t="0" r="0" b="0"/>
            <wp:docPr id="1846580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8029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D338" w14:textId="77777777" w:rsidR="00246E9C" w:rsidRDefault="00246E9C" w:rsidP="00514656"/>
    <w:p w14:paraId="09A12168" w14:textId="77777777" w:rsidR="00246E9C" w:rsidRDefault="00246E9C" w:rsidP="00514656"/>
    <w:p w14:paraId="4CE4CEB2" w14:textId="2D31FEE2" w:rsidR="00246E9C" w:rsidRDefault="00246E9C" w:rsidP="00246E9C">
      <w:pPr>
        <w:pStyle w:val="ListParagraph"/>
        <w:numPr>
          <w:ilvl w:val="0"/>
          <w:numId w:val="2"/>
        </w:numPr>
      </w:pPr>
      <w:r w:rsidRPr="00246E9C">
        <w:lastRenderedPageBreak/>
        <w:t>Transaction search results.</w:t>
      </w:r>
    </w:p>
    <w:p w14:paraId="4B751C83" w14:textId="6AEEF221" w:rsidR="00246E9C" w:rsidRDefault="00246E9C" w:rsidP="00246E9C">
      <w:r w:rsidRPr="00246E9C">
        <w:rPr>
          <w:noProof/>
        </w:rPr>
        <w:drawing>
          <wp:inline distT="0" distB="0" distL="0" distR="0" wp14:anchorId="6BCBCA0E" wp14:editId="125AB296">
            <wp:extent cx="6858000" cy="3735070"/>
            <wp:effectExtent l="0" t="0" r="0" b="0"/>
            <wp:docPr id="1840142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4226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E818" w14:textId="3EAEDA0B" w:rsidR="00246E9C" w:rsidRDefault="00246E9C" w:rsidP="00246E9C">
      <w:pPr>
        <w:pStyle w:val="ListParagraph"/>
        <w:numPr>
          <w:ilvl w:val="0"/>
          <w:numId w:val="2"/>
        </w:numPr>
      </w:pPr>
      <w:r w:rsidRPr="00246E9C">
        <w:t>Performance metrics relevant to the PetStore services.</w:t>
      </w:r>
    </w:p>
    <w:p w14:paraId="131FFDB8" w14:textId="702DC209" w:rsidR="00246E9C" w:rsidRDefault="00246E9C" w:rsidP="00246E9C">
      <w:r w:rsidRPr="00246E9C">
        <w:rPr>
          <w:noProof/>
        </w:rPr>
        <w:drawing>
          <wp:inline distT="0" distB="0" distL="0" distR="0" wp14:anchorId="2679D4F9" wp14:editId="174DA986">
            <wp:extent cx="6858000" cy="3735070"/>
            <wp:effectExtent l="0" t="0" r="0" b="0"/>
            <wp:docPr id="1755902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0274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1FF4" w14:textId="77777777" w:rsidR="00246E9C" w:rsidRDefault="00246E9C" w:rsidP="00246E9C"/>
    <w:p w14:paraId="54A64E10" w14:textId="77777777" w:rsidR="00246E9C" w:rsidRDefault="00246E9C" w:rsidP="00246E9C"/>
    <w:p w14:paraId="25358231" w14:textId="52FB9662" w:rsidR="00246E9C" w:rsidRDefault="00246E9C" w:rsidP="00246E9C">
      <w:pPr>
        <w:pStyle w:val="ListParagraph"/>
        <w:numPr>
          <w:ilvl w:val="0"/>
          <w:numId w:val="1"/>
        </w:numPr>
      </w:pPr>
      <w:r w:rsidRPr="00246E9C">
        <w:lastRenderedPageBreak/>
        <w:t>Implement Changes in the Code</w:t>
      </w:r>
    </w:p>
    <w:p w14:paraId="1BC0ACC8" w14:textId="5E3A56BC" w:rsidR="00246E9C" w:rsidRDefault="00A82811" w:rsidP="00A82811">
      <w:pPr>
        <w:pStyle w:val="ListParagraph"/>
        <w:numPr>
          <w:ilvl w:val="0"/>
          <w:numId w:val="2"/>
        </w:numPr>
      </w:pPr>
      <w:r w:rsidRPr="00A82811">
        <w:t>Screenshot of the added custom metric in PetStoreServiceImpl.getProducts()</w:t>
      </w:r>
    </w:p>
    <w:p w14:paraId="74B32204" w14:textId="55307A66" w:rsidR="00E35095" w:rsidRDefault="000F1A6C" w:rsidP="00E35095">
      <w:r w:rsidRPr="000F1A6C">
        <w:drawing>
          <wp:inline distT="0" distB="0" distL="0" distR="0" wp14:anchorId="3FD48155" wp14:editId="05DF7B39">
            <wp:extent cx="6858000" cy="1396365"/>
            <wp:effectExtent l="0" t="0" r="0" b="0"/>
            <wp:docPr id="77344408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44089" name="Picture 1" descr="A screen 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A750" w14:textId="6183C6F0" w:rsidR="00A82811" w:rsidRDefault="00E35095" w:rsidP="00E35095">
      <w:pPr>
        <w:pStyle w:val="ListParagraph"/>
        <w:numPr>
          <w:ilvl w:val="0"/>
          <w:numId w:val="2"/>
        </w:numPr>
      </w:pPr>
      <w:r w:rsidRPr="00E35095">
        <w:t>Screenshot showing added logging for the number of returned items.</w:t>
      </w:r>
    </w:p>
    <w:p w14:paraId="4ABB2652" w14:textId="372B565B" w:rsidR="00E35095" w:rsidRDefault="000F1A6C" w:rsidP="00E35095">
      <w:pPr>
        <w:rPr>
          <w:lang w:val="ru-RU"/>
        </w:rPr>
      </w:pPr>
      <w:r w:rsidRPr="000F1A6C">
        <w:drawing>
          <wp:inline distT="0" distB="0" distL="0" distR="0" wp14:anchorId="149CA95E" wp14:editId="54369220">
            <wp:extent cx="6858000" cy="519430"/>
            <wp:effectExtent l="0" t="0" r="0" b="0"/>
            <wp:docPr id="158163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38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646F" w14:textId="77777777" w:rsidR="000F1A6C" w:rsidRDefault="000F1A6C" w:rsidP="00E35095">
      <w:pPr>
        <w:rPr>
          <w:lang w:val="ru-RU"/>
        </w:rPr>
      </w:pPr>
    </w:p>
    <w:p w14:paraId="00CC7483" w14:textId="77777777" w:rsidR="000F1A6C" w:rsidRDefault="000F1A6C" w:rsidP="00E35095">
      <w:pPr>
        <w:rPr>
          <w:lang w:val="ru-RU"/>
        </w:rPr>
      </w:pPr>
    </w:p>
    <w:p w14:paraId="5EB46893" w14:textId="77777777" w:rsidR="000F1A6C" w:rsidRDefault="000F1A6C" w:rsidP="00E35095">
      <w:pPr>
        <w:rPr>
          <w:lang w:val="ru-RU"/>
        </w:rPr>
      </w:pPr>
    </w:p>
    <w:p w14:paraId="4A810B15" w14:textId="77777777" w:rsidR="000F1A6C" w:rsidRDefault="000F1A6C" w:rsidP="00E35095">
      <w:pPr>
        <w:rPr>
          <w:lang w:val="ru-RU"/>
        </w:rPr>
      </w:pPr>
    </w:p>
    <w:p w14:paraId="47088C7C" w14:textId="77777777" w:rsidR="000F1A6C" w:rsidRDefault="000F1A6C" w:rsidP="00E35095">
      <w:pPr>
        <w:rPr>
          <w:lang w:val="ru-RU"/>
        </w:rPr>
      </w:pPr>
    </w:p>
    <w:p w14:paraId="28A0DC68" w14:textId="77777777" w:rsidR="000F1A6C" w:rsidRDefault="000F1A6C" w:rsidP="00E35095">
      <w:pPr>
        <w:rPr>
          <w:lang w:val="ru-RU"/>
        </w:rPr>
      </w:pPr>
    </w:p>
    <w:p w14:paraId="76FCB357" w14:textId="77777777" w:rsidR="000F1A6C" w:rsidRDefault="000F1A6C" w:rsidP="00E35095">
      <w:pPr>
        <w:rPr>
          <w:lang w:val="ru-RU"/>
        </w:rPr>
      </w:pPr>
    </w:p>
    <w:p w14:paraId="58955D65" w14:textId="77777777" w:rsidR="000F1A6C" w:rsidRDefault="000F1A6C" w:rsidP="00E35095">
      <w:pPr>
        <w:rPr>
          <w:lang w:val="ru-RU"/>
        </w:rPr>
      </w:pPr>
    </w:p>
    <w:p w14:paraId="5143E858" w14:textId="77777777" w:rsidR="000F1A6C" w:rsidRDefault="000F1A6C" w:rsidP="00E35095">
      <w:pPr>
        <w:rPr>
          <w:lang w:val="ru-RU"/>
        </w:rPr>
      </w:pPr>
    </w:p>
    <w:p w14:paraId="5CA3E06F" w14:textId="77777777" w:rsidR="000F1A6C" w:rsidRDefault="000F1A6C" w:rsidP="00E35095">
      <w:pPr>
        <w:rPr>
          <w:lang w:val="ru-RU"/>
        </w:rPr>
      </w:pPr>
    </w:p>
    <w:p w14:paraId="316C6434" w14:textId="77777777" w:rsidR="000F1A6C" w:rsidRDefault="000F1A6C" w:rsidP="00E35095">
      <w:pPr>
        <w:rPr>
          <w:lang w:val="ru-RU"/>
        </w:rPr>
      </w:pPr>
    </w:p>
    <w:p w14:paraId="6EF25201" w14:textId="77777777" w:rsidR="000F1A6C" w:rsidRDefault="000F1A6C" w:rsidP="00E35095">
      <w:pPr>
        <w:rPr>
          <w:lang w:val="ru-RU"/>
        </w:rPr>
      </w:pPr>
    </w:p>
    <w:p w14:paraId="10D5D965" w14:textId="77777777" w:rsidR="000F1A6C" w:rsidRDefault="000F1A6C" w:rsidP="00E35095">
      <w:pPr>
        <w:rPr>
          <w:lang w:val="ru-RU"/>
        </w:rPr>
      </w:pPr>
    </w:p>
    <w:p w14:paraId="176672E8" w14:textId="77777777" w:rsidR="000F1A6C" w:rsidRDefault="000F1A6C" w:rsidP="00E35095">
      <w:pPr>
        <w:rPr>
          <w:lang w:val="ru-RU"/>
        </w:rPr>
      </w:pPr>
    </w:p>
    <w:p w14:paraId="17DC5371" w14:textId="77777777" w:rsidR="000F1A6C" w:rsidRDefault="000F1A6C" w:rsidP="00E35095">
      <w:pPr>
        <w:rPr>
          <w:lang w:val="ru-RU"/>
        </w:rPr>
      </w:pPr>
    </w:p>
    <w:p w14:paraId="30AA69E2" w14:textId="77777777" w:rsidR="000F1A6C" w:rsidRDefault="000F1A6C" w:rsidP="00E35095">
      <w:pPr>
        <w:rPr>
          <w:lang w:val="ru-RU"/>
        </w:rPr>
      </w:pPr>
    </w:p>
    <w:p w14:paraId="461AE16E" w14:textId="77777777" w:rsidR="000F1A6C" w:rsidRDefault="000F1A6C" w:rsidP="00E35095">
      <w:pPr>
        <w:rPr>
          <w:lang w:val="ru-RU"/>
        </w:rPr>
      </w:pPr>
    </w:p>
    <w:p w14:paraId="127DCA94" w14:textId="77777777" w:rsidR="000F1A6C" w:rsidRDefault="000F1A6C" w:rsidP="00E35095">
      <w:pPr>
        <w:rPr>
          <w:lang w:val="ru-RU"/>
        </w:rPr>
      </w:pPr>
    </w:p>
    <w:p w14:paraId="3D46F09C" w14:textId="77777777" w:rsidR="000F1A6C" w:rsidRPr="000F1A6C" w:rsidRDefault="000F1A6C" w:rsidP="00E35095">
      <w:pPr>
        <w:rPr>
          <w:lang w:val="ru-RU"/>
        </w:rPr>
      </w:pPr>
    </w:p>
    <w:p w14:paraId="7CC3326E" w14:textId="636A72AF" w:rsidR="00E35095" w:rsidRDefault="00E35095" w:rsidP="00E35095">
      <w:pPr>
        <w:pStyle w:val="ListParagraph"/>
        <w:numPr>
          <w:ilvl w:val="0"/>
          <w:numId w:val="2"/>
        </w:numPr>
      </w:pPr>
      <w:r w:rsidRPr="00E35095">
        <w:lastRenderedPageBreak/>
        <w:t>Screenshots of the deployed PetStore services with implemented code changes.</w:t>
      </w:r>
    </w:p>
    <w:p w14:paraId="296F4B2F" w14:textId="1C0C977F" w:rsidR="00E35095" w:rsidRDefault="00BF5365" w:rsidP="00E35095">
      <w:r w:rsidRPr="00BF5365">
        <w:rPr>
          <w:noProof/>
        </w:rPr>
        <w:drawing>
          <wp:inline distT="0" distB="0" distL="0" distR="0" wp14:anchorId="7CD67923" wp14:editId="5FADDE38">
            <wp:extent cx="6858000" cy="3940810"/>
            <wp:effectExtent l="0" t="0" r="0" b="2540"/>
            <wp:docPr id="1013652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5215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365">
        <w:rPr>
          <w:noProof/>
        </w:rPr>
        <w:drawing>
          <wp:inline distT="0" distB="0" distL="0" distR="0" wp14:anchorId="2A1C9138" wp14:editId="3761DF17">
            <wp:extent cx="6858000" cy="4213225"/>
            <wp:effectExtent l="0" t="0" r="0" b="0"/>
            <wp:docPr id="865535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3514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188F" w14:textId="77777777" w:rsidR="00BF5365" w:rsidRDefault="00BF5365" w:rsidP="00E35095"/>
    <w:p w14:paraId="0BC73597" w14:textId="77777777" w:rsidR="00BF5365" w:rsidRDefault="00BF5365" w:rsidP="00E35095"/>
    <w:p w14:paraId="134F5FC7" w14:textId="77777777" w:rsidR="00BF5365" w:rsidRDefault="00BF5365" w:rsidP="00E35095"/>
    <w:p w14:paraId="6C22C6FF" w14:textId="12ED6513" w:rsidR="00BF5365" w:rsidRDefault="00BF5365" w:rsidP="00BF5365">
      <w:pPr>
        <w:pStyle w:val="ListParagraph"/>
        <w:numPr>
          <w:ilvl w:val="0"/>
          <w:numId w:val="1"/>
        </w:numPr>
      </w:pPr>
      <w:r w:rsidRPr="00BF5365">
        <w:t>Examine Logs and Custom Events</w:t>
      </w:r>
    </w:p>
    <w:p w14:paraId="7A4C6CC5" w14:textId="6D0C757C" w:rsidR="00BF5365" w:rsidRDefault="00BF5365" w:rsidP="00BF5365">
      <w:pPr>
        <w:pStyle w:val="ListParagraph"/>
        <w:numPr>
          <w:ilvl w:val="0"/>
          <w:numId w:val="2"/>
        </w:numPr>
      </w:pPr>
      <w:r w:rsidRPr="00BF5365">
        <w:t>Screenshots of Application Insights displaying logged events and custom metrics.</w:t>
      </w:r>
    </w:p>
    <w:p w14:paraId="7862887A" w14:textId="393ED9EA" w:rsidR="00BF5365" w:rsidRDefault="000F1A6C" w:rsidP="00BF5365">
      <w:pPr>
        <w:rPr>
          <w:lang w:val="ru-RU"/>
        </w:rPr>
      </w:pPr>
      <w:r w:rsidRPr="000F1A6C">
        <w:drawing>
          <wp:inline distT="0" distB="0" distL="0" distR="0" wp14:anchorId="3B3AB67B" wp14:editId="7C324197">
            <wp:extent cx="6858000" cy="3561715"/>
            <wp:effectExtent l="0" t="0" r="0" b="635"/>
            <wp:docPr id="845041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4184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71D1" w14:textId="7C130D8A" w:rsidR="000F1A6C" w:rsidRDefault="000F1A6C" w:rsidP="00BF5365">
      <w:pPr>
        <w:rPr>
          <w:lang w:val="ru-RU"/>
        </w:rPr>
      </w:pPr>
      <w:r w:rsidRPr="000F1A6C">
        <w:rPr>
          <w:lang w:val="ru-RU"/>
        </w:rPr>
        <w:drawing>
          <wp:inline distT="0" distB="0" distL="0" distR="0" wp14:anchorId="01FB5E46" wp14:editId="78CED31C">
            <wp:extent cx="6858000" cy="3328670"/>
            <wp:effectExtent l="0" t="0" r="0" b="5080"/>
            <wp:docPr id="599881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8171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FC2B" w14:textId="77777777" w:rsidR="000F1A6C" w:rsidRDefault="000F1A6C" w:rsidP="00BF5365">
      <w:pPr>
        <w:rPr>
          <w:lang w:val="ru-RU"/>
        </w:rPr>
      </w:pPr>
    </w:p>
    <w:p w14:paraId="4F04799A" w14:textId="77777777" w:rsidR="000F1A6C" w:rsidRDefault="000F1A6C" w:rsidP="00BF5365">
      <w:pPr>
        <w:rPr>
          <w:lang w:val="ru-RU"/>
        </w:rPr>
      </w:pPr>
    </w:p>
    <w:p w14:paraId="6DE18C4C" w14:textId="77777777" w:rsidR="000F1A6C" w:rsidRPr="000F1A6C" w:rsidRDefault="000F1A6C" w:rsidP="00BF5365">
      <w:pPr>
        <w:rPr>
          <w:lang w:val="ru-RU"/>
        </w:rPr>
      </w:pPr>
    </w:p>
    <w:p w14:paraId="47A5C329" w14:textId="0FBD2802" w:rsidR="00D6728D" w:rsidRDefault="00D6728D" w:rsidP="00D6728D">
      <w:pPr>
        <w:pStyle w:val="ListParagraph"/>
        <w:numPr>
          <w:ilvl w:val="0"/>
          <w:numId w:val="1"/>
        </w:numPr>
      </w:pPr>
      <w:r w:rsidRPr="00D6728D">
        <w:lastRenderedPageBreak/>
        <w:t>Use Kusto Query to Filter Logs</w:t>
      </w:r>
    </w:p>
    <w:p w14:paraId="0E670835" w14:textId="28242743" w:rsidR="00D6728D" w:rsidRDefault="00D6728D" w:rsidP="00D6728D">
      <w:pPr>
        <w:pStyle w:val="ListParagraph"/>
        <w:numPr>
          <w:ilvl w:val="0"/>
          <w:numId w:val="2"/>
        </w:numPr>
      </w:pPr>
      <w:r w:rsidRPr="00D6728D">
        <w:t>Screenshot of a Kusto query filtering logs by the current session ID.</w:t>
      </w:r>
    </w:p>
    <w:p w14:paraId="70338109" w14:textId="699B26C8" w:rsidR="00DA2C4D" w:rsidRDefault="00DA2C4D" w:rsidP="00D6728D">
      <w:r w:rsidRPr="00DA2C4D">
        <w:drawing>
          <wp:inline distT="0" distB="0" distL="0" distR="0" wp14:anchorId="2EB76B26" wp14:editId="3ACD2802">
            <wp:extent cx="6858000" cy="3553460"/>
            <wp:effectExtent l="0" t="0" r="0" b="8890"/>
            <wp:docPr id="1225175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7557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27A2" w14:textId="77777777" w:rsidR="00DA2C4D" w:rsidRDefault="00DA2C4D" w:rsidP="00D6728D"/>
    <w:p w14:paraId="51B2DF4C" w14:textId="2E9560B4" w:rsidR="00DA2C4D" w:rsidRDefault="00DA2C4D" w:rsidP="00DA2C4D">
      <w:pPr>
        <w:pStyle w:val="ListParagraph"/>
        <w:numPr>
          <w:ilvl w:val="0"/>
          <w:numId w:val="1"/>
        </w:numPr>
      </w:pPr>
      <w:r w:rsidRPr="00DA2C4D">
        <w:t>Introduce an Error in the Code</w:t>
      </w:r>
    </w:p>
    <w:p w14:paraId="5091FCEB" w14:textId="5D581B75" w:rsidR="00DA2C4D" w:rsidRDefault="00DA2C4D" w:rsidP="00DA2C4D">
      <w:pPr>
        <w:pStyle w:val="ListParagraph"/>
        <w:numPr>
          <w:ilvl w:val="0"/>
          <w:numId w:val="2"/>
        </w:numPr>
      </w:pPr>
      <w:r w:rsidRPr="00DA2C4D">
        <w:t>Screenshot of the code with the introduced error line.</w:t>
      </w:r>
    </w:p>
    <w:p w14:paraId="25AD1555" w14:textId="66D0B49F" w:rsidR="00DA2C4D" w:rsidRDefault="00DA2C4D" w:rsidP="00DA2C4D">
      <w:r w:rsidRPr="00DA2C4D">
        <w:drawing>
          <wp:inline distT="0" distB="0" distL="0" distR="0" wp14:anchorId="6FAE2E98" wp14:editId="1CFECD93">
            <wp:extent cx="6858000" cy="2614930"/>
            <wp:effectExtent l="0" t="0" r="0" b="0"/>
            <wp:docPr id="19376085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08528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BC02" w14:textId="77777777" w:rsidR="006E3B23" w:rsidRDefault="006E3B23" w:rsidP="00DA2C4D"/>
    <w:p w14:paraId="6FE5F447" w14:textId="77777777" w:rsidR="006E3B23" w:rsidRDefault="006E3B23" w:rsidP="00DA2C4D"/>
    <w:p w14:paraId="1D78C3C1" w14:textId="77777777" w:rsidR="006E3B23" w:rsidRDefault="006E3B23" w:rsidP="00DA2C4D"/>
    <w:p w14:paraId="71A119A2" w14:textId="77777777" w:rsidR="006E3B23" w:rsidRDefault="006E3B23" w:rsidP="00DA2C4D"/>
    <w:p w14:paraId="4DEFF897" w14:textId="40EDD158" w:rsidR="006E3B23" w:rsidRDefault="006E3B23" w:rsidP="006E3B23">
      <w:pPr>
        <w:pStyle w:val="ListParagraph"/>
        <w:numPr>
          <w:ilvl w:val="0"/>
          <w:numId w:val="1"/>
        </w:numPr>
      </w:pPr>
      <w:r w:rsidRPr="006E3B23">
        <w:lastRenderedPageBreak/>
        <w:t>Redeploy Service and Check Logs</w:t>
      </w:r>
    </w:p>
    <w:p w14:paraId="1BDF6779" w14:textId="05F17AAB" w:rsidR="006E3B23" w:rsidRDefault="006E3B23" w:rsidP="006E3B23">
      <w:pPr>
        <w:pStyle w:val="ListParagraph"/>
        <w:numPr>
          <w:ilvl w:val="0"/>
          <w:numId w:val="2"/>
        </w:numPr>
      </w:pPr>
      <w:r w:rsidRPr="006E3B23">
        <w:t>Screenshots of the deployed PetStore services with the introduced error.</w:t>
      </w:r>
    </w:p>
    <w:p w14:paraId="2AC997D1" w14:textId="5F83EC4E" w:rsidR="006E3B23" w:rsidRDefault="006E3B23" w:rsidP="006E3B23">
      <w:r w:rsidRPr="006E3B23">
        <w:drawing>
          <wp:inline distT="0" distB="0" distL="0" distR="0" wp14:anchorId="630D6857" wp14:editId="65EC2613">
            <wp:extent cx="6858000" cy="4938395"/>
            <wp:effectExtent l="0" t="0" r="0" b="0"/>
            <wp:docPr id="747870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7062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40ED" w14:textId="5FC7DBC8" w:rsidR="006E3B23" w:rsidRDefault="006E3B23" w:rsidP="006E3B23">
      <w:r w:rsidRPr="006E3B23">
        <w:lastRenderedPageBreak/>
        <w:drawing>
          <wp:inline distT="0" distB="0" distL="0" distR="0" wp14:anchorId="11476339" wp14:editId="4C8C7E6D">
            <wp:extent cx="6858000" cy="3741420"/>
            <wp:effectExtent l="0" t="0" r="0" b="0"/>
            <wp:docPr id="1152760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6042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E70F" w14:textId="77777777" w:rsidR="006E3B23" w:rsidRDefault="006E3B23" w:rsidP="006E3B23"/>
    <w:p w14:paraId="4F50B69F" w14:textId="33A37F0E" w:rsidR="006E3B23" w:rsidRDefault="006E3B23" w:rsidP="006E3B23">
      <w:pPr>
        <w:pStyle w:val="ListParagraph"/>
        <w:numPr>
          <w:ilvl w:val="0"/>
          <w:numId w:val="1"/>
        </w:numPr>
      </w:pPr>
      <w:r w:rsidRPr="006E3B23">
        <w:t>Use Kusto Query to Count Exceptions</w:t>
      </w:r>
    </w:p>
    <w:p w14:paraId="63B964DD" w14:textId="19337F45" w:rsidR="006E3B23" w:rsidRDefault="006E3B23" w:rsidP="006E3B23">
      <w:pPr>
        <w:pStyle w:val="ListParagraph"/>
        <w:numPr>
          <w:ilvl w:val="0"/>
          <w:numId w:val="2"/>
        </w:numPr>
      </w:pPr>
      <w:r w:rsidRPr="006E3B23">
        <w:t>Screenshot of a Kusto query counting exceptions with specific error messages.</w:t>
      </w:r>
    </w:p>
    <w:p w14:paraId="57C30D10" w14:textId="07D7F952" w:rsidR="006E3B23" w:rsidRDefault="006E3B23" w:rsidP="006E3B23">
      <w:r w:rsidRPr="006E3B23">
        <w:drawing>
          <wp:inline distT="0" distB="0" distL="0" distR="0" wp14:anchorId="03847019" wp14:editId="1D88F98B">
            <wp:extent cx="6858000" cy="3545840"/>
            <wp:effectExtent l="0" t="0" r="0" b="0"/>
            <wp:docPr id="886966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6623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426C" w14:textId="77777777" w:rsidR="006E3B23" w:rsidRDefault="006E3B23" w:rsidP="006E3B23"/>
    <w:p w14:paraId="020E9901" w14:textId="77777777" w:rsidR="006E3B23" w:rsidRDefault="006E3B23" w:rsidP="006E3B23"/>
    <w:p w14:paraId="603459E7" w14:textId="4BD96416" w:rsidR="006E3B23" w:rsidRDefault="006E3B23" w:rsidP="006E3B23">
      <w:pPr>
        <w:pStyle w:val="ListParagraph"/>
        <w:numPr>
          <w:ilvl w:val="0"/>
          <w:numId w:val="1"/>
        </w:numPr>
      </w:pPr>
      <w:r w:rsidRPr="006E3B23">
        <w:lastRenderedPageBreak/>
        <w:t>Examine Error in Detail</w:t>
      </w:r>
    </w:p>
    <w:p w14:paraId="2B9E39D9" w14:textId="7FCDCCC1" w:rsidR="006E3B23" w:rsidRDefault="006E3B23" w:rsidP="006E3B23">
      <w:pPr>
        <w:pStyle w:val="ListParagraph"/>
        <w:numPr>
          <w:ilvl w:val="0"/>
          <w:numId w:val="2"/>
        </w:numPr>
      </w:pPr>
      <w:r w:rsidRPr="006E3B23">
        <w:t>Screenshot of the "Failures" tab in Application Insights displaying the stack trace of the error.</w:t>
      </w:r>
    </w:p>
    <w:p w14:paraId="430BA996" w14:textId="05199B83" w:rsidR="006E3B23" w:rsidRDefault="006E3B23" w:rsidP="006E3B23">
      <w:r w:rsidRPr="006E3B23">
        <w:drawing>
          <wp:inline distT="0" distB="0" distL="0" distR="0" wp14:anchorId="426F9E7C" wp14:editId="5C58B41C">
            <wp:extent cx="6858000" cy="3561715"/>
            <wp:effectExtent l="0" t="0" r="0" b="635"/>
            <wp:docPr id="1820979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7943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3B23" w:rsidSect="0051465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F5204E"/>
    <w:multiLevelType w:val="hybridMultilevel"/>
    <w:tmpl w:val="06204A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D25607"/>
    <w:multiLevelType w:val="hybridMultilevel"/>
    <w:tmpl w:val="171AC1B8"/>
    <w:lvl w:ilvl="0" w:tplc="EA52EFE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545152">
    <w:abstractNumId w:val="0"/>
  </w:num>
  <w:num w:numId="2" w16cid:durableId="15856521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CDC"/>
    <w:rsid w:val="00084CDC"/>
    <w:rsid w:val="000F1A6C"/>
    <w:rsid w:val="00246E9C"/>
    <w:rsid w:val="00316669"/>
    <w:rsid w:val="003E33A6"/>
    <w:rsid w:val="00514656"/>
    <w:rsid w:val="006E3B23"/>
    <w:rsid w:val="00A82811"/>
    <w:rsid w:val="00BF5365"/>
    <w:rsid w:val="00D6728D"/>
    <w:rsid w:val="00DA2C4D"/>
    <w:rsid w:val="00DC73D8"/>
    <w:rsid w:val="00E35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73B68"/>
  <w15:chartTrackingRefBased/>
  <w15:docId w15:val="{6735CC43-9D36-4C2D-97B9-0912711BF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4C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4C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4C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4C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4C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4C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4C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4C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4C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4C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4C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4C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4C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4C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4C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4C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4C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4C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4C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4C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4C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4C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4C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4C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4C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4C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4C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4C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4C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12</Pages>
  <Words>248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Heorhi Utseuski</dc:creator>
  <cp:keywords/>
  <dc:description/>
  <cp:lastModifiedBy>Heorhi Utseuski</cp:lastModifiedBy>
  <cp:revision>4</cp:revision>
  <dcterms:created xsi:type="dcterms:W3CDTF">2025-06-07T20:41:00Z</dcterms:created>
  <dcterms:modified xsi:type="dcterms:W3CDTF">2025-06-08T14:29:00Z</dcterms:modified>
</cp:coreProperties>
</file>